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0456" w14:paraId="41A1851C" w14:textId="77777777" w:rsidTr="00190456">
        <w:tc>
          <w:tcPr>
            <w:tcW w:w="9628" w:type="dxa"/>
          </w:tcPr>
          <w:p w14:paraId="4255F5B3" w14:textId="42846623" w:rsidR="00190456" w:rsidRDefault="00190456" w:rsidP="00190456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sz w:val="40"/>
                <w:szCs w:val="40"/>
              </w:rPr>
            </w:pPr>
            <w:r w:rsidRPr="00F43764">
              <w:rPr>
                <w:rFonts w:ascii="Book Antiqua" w:eastAsia="Calibri" w:hAnsi="Book Antiqua"/>
                <w:b/>
                <w:sz w:val="40"/>
                <w:szCs w:val="40"/>
              </w:rPr>
              <w:t>I.I.S.S.S. “Eugenio Pantaleo”</w:t>
            </w:r>
          </w:p>
          <w:p w14:paraId="6C4F1CE3" w14:textId="77777777" w:rsidR="00190456" w:rsidRPr="00F43764" w:rsidRDefault="00190456" w:rsidP="00190456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sz w:val="40"/>
                <w:szCs w:val="40"/>
              </w:rPr>
            </w:pPr>
          </w:p>
          <w:p w14:paraId="76BFB368" w14:textId="77777777" w:rsidR="00190456" w:rsidRPr="00F43764" w:rsidRDefault="00190456" w:rsidP="0019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D6F212" w14:textId="77777777" w:rsidR="00190456" w:rsidRDefault="00190456" w:rsidP="0019045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43764">
              <w:rPr>
                <w:rFonts w:ascii="Times New Roman" w:hAnsi="Times New Roman"/>
                <w:b/>
                <w:sz w:val="32"/>
                <w:szCs w:val="32"/>
              </w:rPr>
              <w:t>PROGRAMMA DIDATTICO DISCIPLINARE</w:t>
            </w:r>
          </w:p>
          <w:p w14:paraId="3E89246D" w14:textId="77777777" w:rsidR="00190456" w:rsidRDefault="00190456" w:rsidP="00190456">
            <w:pPr>
              <w:jc w:val="center"/>
              <w:rPr>
                <w:b/>
                <w:sz w:val="32"/>
                <w:szCs w:val="32"/>
              </w:rPr>
            </w:pPr>
          </w:p>
          <w:p w14:paraId="1A74CFB2" w14:textId="3797472B" w:rsidR="00190456" w:rsidRPr="00F43764" w:rsidRDefault="00190456" w:rsidP="0019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43764">
              <w:rPr>
                <w:rFonts w:ascii="Times New Roman" w:hAnsi="Times New Roman"/>
                <w:b/>
                <w:sz w:val="32"/>
                <w:szCs w:val="32"/>
              </w:rPr>
              <w:t>A.S. 20</w:t>
            </w:r>
            <w:r w:rsidR="007E17DF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Pr="00F43764">
              <w:rPr>
                <w:rFonts w:ascii="Times New Roman" w:hAnsi="Times New Roman"/>
                <w:b/>
                <w:sz w:val="32"/>
                <w:szCs w:val="32"/>
              </w:rPr>
              <w:t>/20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7E17DF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  <w:p w14:paraId="618EE2D9" w14:textId="751194DF" w:rsidR="00190456" w:rsidRDefault="00190456" w:rsidP="00190456">
            <w:pPr>
              <w:jc w:val="center"/>
            </w:pPr>
          </w:p>
        </w:tc>
      </w:tr>
    </w:tbl>
    <w:p w14:paraId="3DEB9D35" w14:textId="12FAD346" w:rsidR="00190456" w:rsidRDefault="00190456"/>
    <w:p w14:paraId="4C3CC3F1" w14:textId="77777777" w:rsidR="00190456" w:rsidRPr="00F43764" w:rsidRDefault="00190456" w:rsidP="00190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35D6B5" w14:textId="77777777" w:rsidR="00190456" w:rsidRPr="00F43764" w:rsidRDefault="00190456" w:rsidP="001904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67AB5A4" w14:textId="618D6664" w:rsidR="00190456" w:rsidRPr="00F43764" w:rsidRDefault="00190456" w:rsidP="00190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764">
        <w:rPr>
          <w:rFonts w:ascii="Times New Roman" w:hAnsi="Times New Roman"/>
          <w:sz w:val="24"/>
          <w:szCs w:val="24"/>
        </w:rPr>
        <w:t>DISCIPLINA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</w:t>
      </w:r>
    </w:p>
    <w:p w14:paraId="5C975740" w14:textId="77777777" w:rsidR="00190456" w:rsidRPr="00F43764" w:rsidRDefault="00190456" w:rsidP="00190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64">
        <w:rPr>
          <w:rFonts w:ascii="Times New Roman" w:hAnsi="Times New Roman"/>
          <w:sz w:val="24"/>
          <w:szCs w:val="24"/>
        </w:rPr>
        <w:tab/>
      </w:r>
      <w:r w:rsidRPr="00F43764">
        <w:rPr>
          <w:rFonts w:ascii="Times New Roman" w:hAnsi="Times New Roman"/>
          <w:sz w:val="24"/>
          <w:szCs w:val="24"/>
        </w:rPr>
        <w:tab/>
      </w:r>
    </w:p>
    <w:p w14:paraId="34FB2A10" w14:textId="6AFB67F7" w:rsidR="00190456" w:rsidRDefault="00190456" w:rsidP="00190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3764">
        <w:rPr>
          <w:rFonts w:ascii="Times New Roman" w:hAnsi="Times New Roman"/>
          <w:sz w:val="24"/>
          <w:szCs w:val="24"/>
        </w:rPr>
        <w:t>DOCENTE:_</w:t>
      </w:r>
      <w:proofErr w:type="gramEnd"/>
      <w:r w:rsidRPr="00F43764">
        <w:rPr>
          <w:rFonts w:ascii="Times New Roman" w:hAnsi="Times New Roman"/>
          <w:sz w:val="24"/>
          <w:szCs w:val="24"/>
        </w:rPr>
        <w:t>Prof</w:t>
      </w:r>
      <w:proofErr w:type="spellEnd"/>
      <w:r w:rsidRPr="00F43764">
        <w:rPr>
          <w:rFonts w:ascii="Times New Roman" w:hAnsi="Times New Roman"/>
          <w:sz w:val="24"/>
          <w:szCs w:val="24"/>
        </w:rPr>
        <w:t>./</w:t>
      </w:r>
      <w:proofErr w:type="spellStart"/>
      <w:r w:rsidRPr="00F43764">
        <w:rPr>
          <w:rFonts w:ascii="Times New Roman" w:hAnsi="Times New Roman"/>
          <w:sz w:val="24"/>
          <w:szCs w:val="24"/>
        </w:rPr>
        <w:t>ssa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</w:t>
      </w:r>
    </w:p>
    <w:p w14:paraId="22896C4D" w14:textId="77777777" w:rsidR="00190456" w:rsidRPr="00F43764" w:rsidRDefault="00190456" w:rsidP="00190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C7A33" w14:textId="283C1FA0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43764">
        <w:rPr>
          <w:rFonts w:ascii="Times New Roman" w:hAnsi="Times New Roman"/>
          <w:sz w:val="24"/>
          <w:szCs w:val="24"/>
        </w:rPr>
        <w:t xml:space="preserve">CLASSE:   </w:t>
      </w:r>
      <w:proofErr w:type="gramEnd"/>
      <w:r w:rsidRPr="00F4376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F43764">
        <w:rPr>
          <w:rFonts w:ascii="Times New Roman" w:hAnsi="Times New Roman"/>
          <w:sz w:val="24"/>
          <w:szCs w:val="24"/>
        </w:rPr>
        <w:t>SEZ._</w:t>
      </w:r>
      <w:r>
        <w:rPr>
          <w:rFonts w:ascii="Times New Roman" w:hAnsi="Times New Roman"/>
          <w:sz w:val="24"/>
          <w:szCs w:val="24"/>
        </w:rPr>
        <w:t>__</w:t>
      </w:r>
      <w:r w:rsidRPr="00F43764">
        <w:rPr>
          <w:rFonts w:ascii="Times New Roman" w:hAnsi="Times New Roman"/>
          <w:sz w:val="24"/>
          <w:szCs w:val="24"/>
        </w:rPr>
        <w:t>__IND._</w:t>
      </w:r>
      <w:r>
        <w:rPr>
          <w:rFonts w:ascii="Times New Roman" w:hAnsi="Times New Roman"/>
          <w:sz w:val="24"/>
          <w:szCs w:val="24"/>
        </w:rPr>
        <w:t>____</w:t>
      </w:r>
    </w:p>
    <w:p w14:paraId="25961312" w14:textId="09665A22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9C6D7E" w14:textId="2A215BE2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EB029" w14:textId="0049048B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FEE57" w14:textId="0BA728AC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CFFEA8" w14:textId="146935C0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FB49C" w14:textId="3D77FE0F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A5F5D" w14:textId="09094B6E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9F69DE" w14:textId="32AD3840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3B77B" w14:textId="38B2C76B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936A1" w14:textId="39D18166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E07C3" w14:textId="735C9848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AF732" w14:textId="50FA0883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257125" w14:textId="6E724CF7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F863C" w14:textId="32CD71DB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5B208" w14:textId="1FDB9DB9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3E7A41" w14:textId="42E4E45B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19619B" w14:textId="77777777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FF909D" w14:textId="0E5BAF87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9955F" w14:textId="63945AB7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90C66" w14:textId="520D90CD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78E9F4" w14:textId="52B41B8B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17E88" w14:textId="02B01BD9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911A6" w14:textId="7796E186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6C8D0" w14:textId="0662CC93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4EE45E" w14:textId="489BB022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0D4DB" w14:textId="5BB29A7E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B8849" w14:textId="77777777" w:rsidR="00190456" w:rsidRPr="00DB0A27" w:rsidRDefault="00190456" w:rsidP="0019045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43764">
        <w:rPr>
          <w:rFonts w:ascii="Times New Roman" w:hAnsi="Times New Roman"/>
          <w:sz w:val="24"/>
          <w:szCs w:val="24"/>
        </w:rPr>
        <w:t>OCENTE</w:t>
      </w:r>
    </w:p>
    <w:p w14:paraId="6DDDB1CE" w14:textId="77777777" w:rsidR="00190456" w:rsidRPr="00F43764" w:rsidRDefault="00190456" w:rsidP="00190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3F0F41" w14:textId="77777777" w:rsidR="00190456" w:rsidRDefault="00190456"/>
    <w:sectPr w:rsidR="00190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84"/>
    <w:rsid w:val="00190456"/>
    <w:rsid w:val="007E17DF"/>
    <w:rsid w:val="00A0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BD4"/>
  <w15:chartTrackingRefBased/>
  <w15:docId w15:val="{1D5AD190-1D8B-462A-A9BC-7E1C562F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45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Anto</cp:lastModifiedBy>
  <cp:revision>3</cp:revision>
  <dcterms:created xsi:type="dcterms:W3CDTF">2020-05-19T12:39:00Z</dcterms:created>
  <dcterms:modified xsi:type="dcterms:W3CDTF">2021-05-17T10:05:00Z</dcterms:modified>
</cp:coreProperties>
</file>